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94" w:rsidRDefault="006C4C94" w:rsidP="006C4C9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附：黔南州本地团体组报名表</w:t>
      </w:r>
    </w:p>
    <w:p w:rsidR="006C4C94" w:rsidRDefault="006C4C94" w:rsidP="006C4C94"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</w:p>
    <w:p w:rsidR="006C4C94" w:rsidRDefault="006C4C94" w:rsidP="006C4C94">
      <w:pPr>
        <w:jc w:val="center"/>
        <w:rPr>
          <w:b/>
          <w:bCs/>
          <w:color w:val="2B2B2B"/>
          <w:sz w:val="30"/>
          <w:szCs w:val="30"/>
          <w:shd w:val="clear" w:color="auto" w:fill="FFFFFF"/>
        </w:rPr>
      </w:pPr>
      <w:r>
        <w:rPr>
          <w:rFonts w:ascii="宋体" w:hAnsi="宋体" w:cs="宋体"/>
          <w:b/>
          <w:bCs/>
          <w:color w:val="262626"/>
          <w:kern w:val="0"/>
          <w:sz w:val="44"/>
          <w:szCs w:val="44"/>
        </w:rPr>
        <w:t>   </w:t>
      </w:r>
      <w:r>
        <w:rPr>
          <w:rFonts w:hint="eastAsia"/>
          <w:b/>
          <w:bCs/>
          <w:color w:val="2B2B2B"/>
          <w:sz w:val="30"/>
          <w:szCs w:val="30"/>
          <w:shd w:val="clear" w:color="auto" w:fill="FFFFFF"/>
        </w:rPr>
        <w:t>报名表（团队）</w:t>
      </w:r>
    </w:p>
    <w:p w:rsidR="006C4C94" w:rsidRDefault="006C4C94" w:rsidP="006C4C94">
      <w:pPr>
        <w:widowControl/>
        <w:shd w:val="clear" w:color="auto" w:fill="FFFFFF"/>
        <w:spacing w:line="360" w:lineRule="atLeast"/>
        <w:jc w:val="center"/>
        <w:rPr>
          <w:rFonts w:ascii="宋体" w:hAnsi="宋体" w:cs="宋体"/>
          <w:color w:val="000000"/>
          <w:kern w:val="0"/>
          <w:sz w:val="24"/>
        </w:rPr>
      </w:pPr>
    </w:p>
    <w:p w:rsidR="006C4C94" w:rsidRDefault="006C4C94" w:rsidP="006C4C94"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b/>
          <w:bCs/>
          <w:color w:val="262626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262626"/>
          <w:kern w:val="0"/>
          <w:sz w:val="28"/>
          <w:szCs w:val="28"/>
        </w:rPr>
        <w:t>单位（盖章）：     领队/教练： </w:t>
      </w:r>
    </w:p>
    <w:p w:rsidR="006C4C94" w:rsidRDefault="006C4C94" w:rsidP="006C4C94"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262626"/>
          <w:kern w:val="0"/>
          <w:sz w:val="28"/>
          <w:szCs w:val="28"/>
        </w:rPr>
        <w:t>联系电话：     填报日</w:t>
      </w:r>
      <w:r>
        <w:rPr>
          <w:rFonts w:ascii="宋体" w:hAnsi="宋体" w:cs="宋体" w:hint="eastAsia"/>
          <w:b/>
          <w:bCs/>
          <w:color w:val="262626"/>
          <w:kern w:val="0"/>
          <w:sz w:val="28"/>
          <w:szCs w:val="28"/>
        </w:rPr>
        <w:t>：</w:t>
      </w:r>
      <w:r>
        <w:rPr>
          <w:rFonts w:ascii="宋体" w:hAnsi="宋体" w:cs="宋体"/>
          <w:b/>
          <w:bCs/>
          <w:color w:val="262626"/>
          <w:kern w:val="0"/>
          <w:sz w:val="28"/>
          <w:szCs w:val="28"/>
        </w:rPr>
        <w:t>期：</w:t>
      </w:r>
      <w:r>
        <w:rPr>
          <w:rFonts w:ascii="宋体" w:hAnsi="宋体" w:cs="宋体"/>
          <w:b/>
          <w:bCs/>
          <w:color w:val="262626"/>
          <w:kern w:val="0"/>
          <w:sz w:val="24"/>
        </w:rPr>
        <w:t> </w:t>
      </w:r>
      <w:r>
        <w:rPr>
          <w:rFonts w:ascii="宋体" w:hAnsi="宋体" w:cs="宋体"/>
          <w:color w:val="262626"/>
          <w:kern w:val="0"/>
          <w:sz w:val="24"/>
        </w:rPr>
        <w:t>      </w:t>
      </w:r>
      <w:r>
        <w:rPr>
          <w:rFonts w:ascii="宋体" w:hAnsi="宋体" w:cs="宋体"/>
          <w:color w:val="262626"/>
          <w:kern w:val="0"/>
          <w:sz w:val="28"/>
          <w:szCs w:val="28"/>
        </w:rPr>
        <w:t>                                 </w:t>
      </w:r>
      <w:r>
        <w:rPr>
          <w:rFonts w:ascii="宋体" w:hAnsi="宋体" w:cs="宋体"/>
          <w:color w:val="262626"/>
          <w:kern w:val="0"/>
          <w:sz w:val="15"/>
          <w:szCs w:val="15"/>
        </w:rPr>
        <w:t>        </w:t>
      </w:r>
      <w:r>
        <w:rPr>
          <w:rFonts w:ascii="宋体" w:hAnsi="宋体" w:cs="宋体"/>
          <w:color w:val="262626"/>
          <w:kern w:val="0"/>
          <w:sz w:val="28"/>
          <w:szCs w:val="28"/>
        </w:rPr>
        <w:t>            </w:t>
      </w:r>
    </w:p>
    <w:tbl>
      <w:tblPr>
        <w:tblW w:w="85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49"/>
        <w:gridCol w:w="1178"/>
        <w:gridCol w:w="936"/>
        <w:gridCol w:w="936"/>
        <w:gridCol w:w="943"/>
        <w:gridCol w:w="1164"/>
        <w:gridCol w:w="1385"/>
        <w:gridCol w:w="1131"/>
      </w:tblGrid>
      <w:tr w:rsidR="006C4C94" w:rsidTr="003B7031">
        <w:trPr>
          <w:trHeight w:val="464"/>
          <w:jc w:val="center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94" w:rsidRDefault="006C4C94" w:rsidP="003B70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262626"/>
                <w:kern w:val="0"/>
                <w:sz w:val="24"/>
              </w:rPr>
              <w:t>序号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94" w:rsidRDefault="006C4C94" w:rsidP="003B70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262626"/>
                <w:kern w:val="0"/>
                <w:sz w:val="24"/>
              </w:rPr>
              <w:t>姓  名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94" w:rsidRDefault="006C4C94" w:rsidP="003B70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262626"/>
                <w:kern w:val="0"/>
                <w:sz w:val="24"/>
              </w:rPr>
              <w:t>性别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94" w:rsidRDefault="006C4C94" w:rsidP="003B70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262626"/>
                <w:kern w:val="0"/>
                <w:sz w:val="24"/>
              </w:rPr>
              <w:t>年龄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94" w:rsidRDefault="006C4C94" w:rsidP="003B70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262626"/>
                <w:kern w:val="0"/>
                <w:sz w:val="24"/>
              </w:rPr>
              <w:t>组别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94" w:rsidRDefault="006C4C94" w:rsidP="003B70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262626"/>
                <w:kern w:val="0"/>
                <w:sz w:val="24"/>
              </w:rPr>
              <w:t>联系电话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94" w:rsidRDefault="006C4C94" w:rsidP="003B7031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262626"/>
                <w:kern w:val="0"/>
                <w:sz w:val="24"/>
              </w:rPr>
              <w:t>身份证号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94" w:rsidRDefault="006C4C94" w:rsidP="003B70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262626"/>
                <w:kern w:val="0"/>
                <w:sz w:val="24"/>
              </w:rPr>
              <w:t>备注</w:t>
            </w:r>
          </w:p>
        </w:tc>
      </w:tr>
      <w:tr w:rsidR="006C4C94" w:rsidTr="003B7031">
        <w:trPr>
          <w:trHeight w:val="419"/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94" w:rsidRDefault="006C4C94" w:rsidP="003B7031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262626"/>
                <w:kern w:val="0"/>
                <w:sz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94" w:rsidRDefault="006C4C94" w:rsidP="003B7031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262626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94" w:rsidRDefault="006C4C94" w:rsidP="003B7031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262626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94" w:rsidRDefault="006C4C94" w:rsidP="003B7031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262626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94" w:rsidRDefault="006C4C94" w:rsidP="003B7031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262626"/>
                <w:kern w:val="0"/>
                <w:sz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94" w:rsidRDefault="006C4C94" w:rsidP="003B7031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262626"/>
                <w:kern w:val="0"/>
                <w:sz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94" w:rsidRDefault="006C4C94" w:rsidP="003B7031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262626"/>
                <w:kern w:val="0"/>
                <w:sz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94" w:rsidRDefault="006C4C94" w:rsidP="003B7031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262626"/>
                <w:kern w:val="0"/>
                <w:sz w:val="24"/>
              </w:rPr>
              <w:t> </w:t>
            </w:r>
          </w:p>
        </w:tc>
      </w:tr>
      <w:tr w:rsidR="006C4C94" w:rsidTr="003B7031">
        <w:trPr>
          <w:trHeight w:val="359"/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94" w:rsidRDefault="006C4C94" w:rsidP="003B7031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262626"/>
                <w:kern w:val="0"/>
                <w:sz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94" w:rsidRDefault="006C4C94" w:rsidP="003B7031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262626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94" w:rsidRDefault="006C4C94" w:rsidP="003B7031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262626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94" w:rsidRDefault="006C4C94" w:rsidP="003B7031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262626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94" w:rsidRDefault="006C4C94" w:rsidP="003B7031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262626"/>
                <w:kern w:val="0"/>
                <w:sz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94" w:rsidRDefault="006C4C94" w:rsidP="003B7031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262626"/>
                <w:kern w:val="0"/>
                <w:sz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94" w:rsidRDefault="006C4C94" w:rsidP="003B7031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262626"/>
                <w:kern w:val="0"/>
                <w:sz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94" w:rsidRDefault="006C4C94" w:rsidP="003B7031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262626"/>
                <w:kern w:val="0"/>
                <w:sz w:val="24"/>
              </w:rPr>
              <w:t> </w:t>
            </w:r>
          </w:p>
        </w:tc>
      </w:tr>
      <w:tr w:rsidR="006C4C94" w:rsidTr="003B7031">
        <w:trPr>
          <w:trHeight w:val="554"/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94" w:rsidRDefault="006C4C94" w:rsidP="003B7031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262626"/>
                <w:kern w:val="0"/>
                <w:sz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94" w:rsidRDefault="006C4C94" w:rsidP="003B7031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262626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94" w:rsidRDefault="006C4C94" w:rsidP="003B7031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262626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94" w:rsidRDefault="006C4C94" w:rsidP="003B7031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262626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94" w:rsidRDefault="006C4C94" w:rsidP="003B7031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262626"/>
                <w:kern w:val="0"/>
                <w:sz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94" w:rsidRDefault="006C4C94" w:rsidP="003B7031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262626"/>
                <w:kern w:val="0"/>
                <w:sz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94" w:rsidRDefault="006C4C94" w:rsidP="003B7031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262626"/>
                <w:kern w:val="0"/>
                <w:sz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94" w:rsidRDefault="006C4C94" w:rsidP="003B7031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262626"/>
                <w:kern w:val="0"/>
                <w:sz w:val="24"/>
              </w:rPr>
              <w:t> </w:t>
            </w:r>
          </w:p>
        </w:tc>
      </w:tr>
      <w:tr w:rsidR="006C4C94" w:rsidTr="003B7031">
        <w:trPr>
          <w:trHeight w:val="3092"/>
          <w:jc w:val="center"/>
        </w:trPr>
        <w:tc>
          <w:tcPr>
            <w:tcW w:w="852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94" w:rsidRDefault="006C4C94" w:rsidP="003B703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注意事项：</w:t>
            </w:r>
          </w:p>
          <w:p w:rsidR="006C4C94" w:rsidRDefault="006C4C94" w:rsidP="003B703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1、请确认个人信息的正确性，它将用于办理您的保险业务；</w:t>
            </w:r>
          </w:p>
          <w:p w:rsidR="006C4C94" w:rsidRDefault="006C4C94" w:rsidP="003B703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2、请确认联系方式的正确性，以便组织方与您联系；</w:t>
            </w:r>
          </w:p>
          <w:p w:rsidR="006C4C94" w:rsidRDefault="006C4C94" w:rsidP="003B70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3、本表所有项目均为必填，如有漏填或未填，则此表视为无效。</w:t>
            </w:r>
          </w:p>
          <w:p w:rsidR="006C4C94" w:rsidRDefault="006C4C94" w:rsidP="003B703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  <w:t>4、报到时本人必须签订《法律责任免除与权利放弃声明书》完全承担参与比赛期间的安全责任，并放弃对赛事主办方、承办方及相关各方的任何索赔要求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</w:p>
          <w:p w:rsidR="006C4C94" w:rsidRDefault="006C4C94" w:rsidP="003B7031">
            <w:pPr>
              <w:widowControl/>
              <w:spacing w:line="263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5、请于报名截止日期201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  <w:r>
              <w:rPr>
                <w:rFonts w:ascii="宋体" w:hAnsi="宋体" w:cs="宋体"/>
                <w:kern w:val="0"/>
                <w:sz w:val="24"/>
              </w:rPr>
              <w:t>日前发至电子邮箱：</w:t>
            </w:r>
            <w:r>
              <w:rPr>
                <w:rFonts w:ascii="宋体" w:hAnsi="宋体" w:cs="宋体" w:hint="eastAsia"/>
                <w:kern w:val="0"/>
                <w:sz w:val="24"/>
              </w:rPr>
              <w:t>58201020@qq.com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6C4C94" w:rsidRDefault="006C4C94" w:rsidP="003B703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C492A" w:rsidRPr="006C4C94" w:rsidRDefault="001C492A"/>
    <w:sectPr w:rsidR="001C492A" w:rsidRPr="006C4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92A" w:rsidRDefault="001C492A" w:rsidP="006C4C94">
      <w:r>
        <w:separator/>
      </w:r>
    </w:p>
  </w:endnote>
  <w:endnote w:type="continuationSeparator" w:id="1">
    <w:p w:rsidR="001C492A" w:rsidRDefault="001C492A" w:rsidP="006C4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92A" w:rsidRDefault="001C492A" w:rsidP="006C4C94">
      <w:r>
        <w:separator/>
      </w:r>
    </w:p>
  </w:footnote>
  <w:footnote w:type="continuationSeparator" w:id="1">
    <w:p w:rsidR="001C492A" w:rsidRDefault="001C492A" w:rsidP="006C4C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C94"/>
    <w:rsid w:val="001C492A"/>
    <w:rsid w:val="006C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4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4C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4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4C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China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2017-09-26T03:35:00Z</dcterms:created>
  <dcterms:modified xsi:type="dcterms:W3CDTF">2017-09-26T03:35:00Z</dcterms:modified>
</cp:coreProperties>
</file>