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bookmarkStart w:id="1" w:name="_GoBack"/>
      <w:bookmarkEnd w:id="1"/>
    </w:p>
    <w:p>
      <w:pPr>
        <w:pStyle w:val="7"/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</w:t>
      </w:r>
      <w:bookmarkStart w:id="0" w:name="_Hlk133854657"/>
      <w:r>
        <w:rPr>
          <w:rFonts w:hint="eastAsia" w:ascii="黑体" w:hAnsi="黑体" w:eastAsia="黑体" w:cs="黑体"/>
          <w:b/>
          <w:bCs/>
          <w:sz w:val="36"/>
          <w:szCs w:val="36"/>
        </w:rPr>
        <w:t>山东省</w:t>
      </w:r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初级户外运动指导员培训班</w:t>
      </w:r>
    </w:p>
    <w:p>
      <w:pPr>
        <w:spacing w:line="360" w:lineRule="auto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自愿参训安全管理承诺书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为进一步做好2023年山东省山地户外指导员培训班，确保培训工作平稳安全有序进行，切实保障培训安全、顺利举办，现就培训期间安全管理做出以下承诺：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1. 坚决贯彻落实和严格遵守2023年1月1日施行的《体育赛事活动管理办法》的要求，加强对参训人员的管理和监督。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2. 严格遵守培训班的各项规章制度，提高防火、防盗、防骗等公共安全意识，坚决服从培训班管理。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3. 严格执行培训班教学管理制度，体育活动及实操练习时必须按照自身情况，控制运动强度，以免发生运动损伤，如发生意外或运动损伤责任自行承担。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4. 严格执行培训班日程，培训期间不外出参与聚众、酗酒、赌博等与培训班无关的活动。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5. 严格服从培训班地点所在单位的各项管理要求。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参训人员已详细阅读以上承诺条款，如因主观原因造成相关安全事故的，均由本人或所属单位承担相应后果。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                            承诺人：</w:t>
      </w:r>
    </w:p>
    <w:p>
      <w:pPr>
        <w:autoSpaceDE w:val="0"/>
        <w:autoSpaceDN w:val="0"/>
        <w:adjustRightInd w:val="0"/>
        <w:spacing w:line="360" w:lineRule="auto"/>
        <w:ind w:firstLine="6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  年   月   日</w:t>
      </w:r>
    </w:p>
    <w:p>
      <w:pPr>
        <w:pStyle w:val="6"/>
        <w:ind w:firstLine="0"/>
      </w:pPr>
    </w:p>
    <w:p>
      <w:pPr>
        <w:pStyle w:val="6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jQ4M2M2MjNmZWRhZjQwMzlkMTdiNmM0NzQ5OGMifQ=="/>
  </w:docVars>
  <w:rsids>
    <w:rsidRoot w:val="00000000"/>
    <w:rsid w:val="125854B6"/>
    <w:rsid w:val="290D5F0B"/>
    <w:rsid w:val="45CF3719"/>
    <w:rsid w:val="71D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1784</Words>
  <Characters>1904</Characters>
  <Paragraphs>100</Paragraphs>
  <TotalTime>3</TotalTime>
  <ScaleCrop>false</ScaleCrop>
  <LinksUpToDate>false</LinksUpToDate>
  <CharactersWithSpaces>2125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2023-11-16T02:31:00Z</dcterms:created>
  <dc:creator>66</dc:creator>
  <cp:lastModifiedBy>蒙跑体育</cp:lastModifiedBy>
  <cp:lastPrinted>2023-04-07T08:02:00Z</cp:lastPrinted>
  <dcterms:modified xsi:type="dcterms:W3CDTF">2023-11-16T05:05:41Z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EF07345552044FE8BD5CAF65B4B2EA8C_13</vt:lpwstr>
  </property>
</Properties>
</file>